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B" w:rsidRDefault="00B9251B" w:rsidP="00B925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«СОШ №42»</w:t>
      </w:r>
    </w:p>
    <w:p w:rsidR="00B9251B" w:rsidRPr="00200695" w:rsidRDefault="00B9251B" w:rsidP="00B925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Кутищев</w:t>
      </w:r>
      <w:r w:rsidR="001E5A33"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B9251B" w:rsidRDefault="00B9251B" w:rsidP="00B925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51B" w:rsidRDefault="00B9251B" w:rsidP="00B925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B9251B" w:rsidRDefault="00B9251B" w:rsidP="00B9251B">
      <w:pPr>
        <w:spacing w:after="0" w:line="36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И.О. родителя</w:t>
      </w:r>
    </w:p>
    <w:p w:rsidR="005A594B" w:rsidRPr="003F0C48" w:rsidRDefault="005A594B" w:rsidP="005A594B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A594B" w:rsidRPr="003F0C48" w:rsidRDefault="005A594B" w:rsidP="005A59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94B" w:rsidRDefault="005A594B" w:rsidP="003F0C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F0C48" w:rsidRDefault="00F00FFC" w:rsidP="003F0C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исключение </w:t>
      </w:r>
      <w:r w:rsid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образовательных услуг</w:t>
      </w:r>
    </w:p>
    <w:p w:rsidR="003F0C48" w:rsidRPr="003F0C48" w:rsidRDefault="003F0C48" w:rsidP="003F0C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23A" w:rsidRDefault="005A594B" w:rsidP="005A59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Прошу исключить моего сына (</w:t>
      </w:r>
      <w:r w:rsidRPr="00F270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дочь</w:t>
      </w:r>
      <w:r w:rsid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A594B" w:rsidRPr="003F0C48" w:rsidRDefault="003F0C48" w:rsidP="005A5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группы </w:t>
      </w:r>
      <w:r w:rsidR="005A594B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образовательных услуг:</w:t>
      </w:r>
    </w:p>
    <w:p w:rsidR="005A594B" w:rsidRPr="003F0C48" w:rsidRDefault="00AB2302" w:rsidP="005A5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Скругленный прямоугольник 7" o:spid="_x0000_s1029" style="position:absolute;left:0;text-align:left;margin-left:115.95pt;margin-top:8.15pt;width:222.75pt;height:24pt;z-index:-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" fillcolor="window" strokecolor="window" strokeweight="2pt">
            <v:textbox>
              <w:txbxContent>
                <w:p w:rsidR="005A594B" w:rsidRPr="002E541A" w:rsidRDefault="005A594B" w:rsidP="005A594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Название курса</w:t>
                  </w:r>
                </w:p>
              </w:txbxContent>
            </v:textbox>
          </v:roundrect>
        </w:pict>
      </w:r>
      <w:r w:rsidR="005A594B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_________________________________________________________;</w:t>
      </w:r>
    </w:p>
    <w:p w:rsidR="005A594B" w:rsidRPr="003F0C48" w:rsidRDefault="00AB2302" w:rsidP="005A59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Скругленный прямоугольник 8" o:spid="_x0000_s1030" style="position:absolute;left:0;text-align:left;margin-left:115.95pt;margin-top:11.1pt;width:222.75pt;height:24pt;z-index:-2516531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" fillcolor="window" strokecolor="window" strokeweight="2pt">
            <v:textbox>
              <w:txbxContent>
                <w:p w:rsidR="005A594B" w:rsidRPr="002E541A" w:rsidRDefault="005A594B" w:rsidP="005A594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Название курса</w:t>
                  </w:r>
                </w:p>
              </w:txbxContent>
            </v:textbox>
          </v:roundrect>
        </w:pict>
      </w:r>
      <w:r w:rsidR="005A594B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_________________________________________________________.</w:t>
      </w:r>
    </w:p>
    <w:p w:rsidR="005A594B" w:rsidRPr="003F0C48" w:rsidRDefault="005A594B" w:rsidP="005A59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(</w:t>
      </w:r>
      <w:r w:rsidRPr="003F0C48">
        <w:rPr>
          <w:rFonts w:ascii="Times New Roman" w:hAnsi="Times New Roman" w:cs="Times New Roman"/>
          <w:color w:val="000000" w:themeColor="text1"/>
        </w:rPr>
        <w:t>нужное подчеркнуть</w:t>
      </w: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тяжелым материальным положением, сменой образовательного учреждения, </w:t>
      </w:r>
      <w:r w:rsidRPr="00F270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несовпадением учебного расписания с расписанием кружка (секции)</w:t>
      </w: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A594B" w:rsidRPr="003F0C48" w:rsidRDefault="005A594B" w:rsidP="005A59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другое (</w:t>
      </w:r>
      <w:r w:rsidRPr="003F0C48">
        <w:rPr>
          <w:rFonts w:ascii="Times New Roman" w:hAnsi="Times New Roman" w:cs="Times New Roman"/>
          <w:color w:val="000000" w:themeColor="text1"/>
        </w:rPr>
        <w:t>указать причину</w:t>
      </w: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): ___________________________________________</w:t>
      </w:r>
    </w:p>
    <w:p w:rsidR="005A594B" w:rsidRPr="003F0C48" w:rsidRDefault="005A594B" w:rsidP="005A59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с (</w:t>
      </w:r>
      <w:r w:rsidRPr="003F0C48">
        <w:rPr>
          <w:rFonts w:ascii="Times New Roman" w:hAnsi="Times New Roman" w:cs="Times New Roman"/>
          <w:color w:val="000000" w:themeColor="text1"/>
        </w:rPr>
        <w:t>указать дату исключения</w: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): «</w:t>
      </w:r>
      <w:r w:rsidR="00F332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3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3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A594B" w:rsidRPr="003F0C48" w:rsidRDefault="005A594B" w:rsidP="005A5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Претензий по качеству оказания услуг не имею.</w:t>
      </w:r>
    </w:p>
    <w:p w:rsidR="005A594B" w:rsidRPr="003F0C48" w:rsidRDefault="005A594B" w:rsidP="005A5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94B" w:rsidRPr="00F270E1" w:rsidRDefault="00AB2302" w:rsidP="005A59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23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Скругленный прямоугольник 5" o:spid="_x0000_s1031" style="position:absolute;margin-left:346.2pt;margin-top:11.45pt;width:111.75pt;height:24pt;z-index:-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" fillcolor="window" strokecolor="window" strokeweight="2pt">
            <v:textbox>
              <w:txbxContent>
                <w:p w:rsidR="005A594B" w:rsidRPr="002E541A" w:rsidRDefault="005A594B" w:rsidP="005A594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Подпись</w:t>
                  </w:r>
                </w:p>
              </w:txbxContent>
            </v:textbox>
          </v:roundrect>
        </w:pic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332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332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="004403BE" w:rsidRPr="003F0C4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3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9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</w:t>
      </w:r>
    </w:p>
    <w:p w:rsidR="009D2B75" w:rsidRPr="003F0C48" w:rsidRDefault="009D2B75">
      <w:pPr>
        <w:rPr>
          <w:color w:val="000000" w:themeColor="text1"/>
        </w:rPr>
      </w:pPr>
    </w:p>
    <w:sectPr w:rsidR="009D2B75" w:rsidRPr="003F0C48" w:rsidSect="00BE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2B7"/>
    <w:multiLevelType w:val="hybridMultilevel"/>
    <w:tmpl w:val="4AE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4B"/>
    <w:rsid w:val="000362F3"/>
    <w:rsid w:val="000771F2"/>
    <w:rsid w:val="00120F95"/>
    <w:rsid w:val="00191234"/>
    <w:rsid w:val="001E5A33"/>
    <w:rsid w:val="003F0C48"/>
    <w:rsid w:val="004403BE"/>
    <w:rsid w:val="004B21F5"/>
    <w:rsid w:val="005A594B"/>
    <w:rsid w:val="009D2B75"/>
    <w:rsid w:val="00AB2302"/>
    <w:rsid w:val="00B9251B"/>
    <w:rsid w:val="00BE0EC0"/>
    <w:rsid w:val="00C07834"/>
    <w:rsid w:val="00DE298B"/>
    <w:rsid w:val="00E45752"/>
    <w:rsid w:val="00F00FFC"/>
    <w:rsid w:val="00F270E1"/>
    <w:rsid w:val="00F3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Заюша</dc:creator>
  <cp:lastModifiedBy>lenovo</cp:lastModifiedBy>
  <cp:revision>10</cp:revision>
  <cp:lastPrinted>2021-04-26T10:20:00Z</cp:lastPrinted>
  <dcterms:created xsi:type="dcterms:W3CDTF">2013-12-15T15:56:00Z</dcterms:created>
  <dcterms:modified xsi:type="dcterms:W3CDTF">2021-04-26T10:21:00Z</dcterms:modified>
</cp:coreProperties>
</file>